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3BF0" w14:textId="77777777" w:rsidR="00C210DD" w:rsidRDefault="00C210DD" w:rsidP="00C210DD">
      <w:pPr>
        <w:pStyle w:val="Cmsor3"/>
      </w:pPr>
      <w:bookmarkStart w:id="0" w:name="_Toc138907360"/>
      <w:r>
        <w:t>Titoktartási melléklet</w:t>
      </w:r>
      <w:bookmarkEnd w:id="0"/>
    </w:p>
    <w:tbl>
      <w:tblPr>
        <w:tblStyle w:val="Rcsostblzat"/>
        <w:tblW w:w="907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1"/>
        <w:gridCol w:w="2584"/>
        <w:gridCol w:w="2584"/>
        <w:gridCol w:w="1837"/>
      </w:tblGrid>
      <w:tr w:rsidR="00C210DD" w:rsidRPr="006C4A36" w14:paraId="5C03F3F3" w14:textId="77777777" w:rsidTr="00FD680C">
        <w:trPr>
          <w:trHeight w:val="284"/>
          <w:jc w:val="center"/>
        </w:trPr>
        <w:tc>
          <w:tcPr>
            <w:tcW w:w="2071" w:type="dxa"/>
            <w:tcBorders>
              <w:bottom w:val="single" w:sz="4" w:space="0" w:color="auto"/>
              <w:right w:val="nil"/>
            </w:tcBorders>
            <w:vAlign w:val="center"/>
          </w:tcPr>
          <w:p w14:paraId="0ECC61E6" w14:textId="77777777" w:rsidR="00C210DD" w:rsidRDefault="00C210DD" w:rsidP="00FD680C">
            <w:pPr>
              <w:spacing w:before="0"/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4EE8E44E" wp14:editId="57CB37B8">
                  <wp:extent cx="637200" cy="360000"/>
                  <wp:effectExtent l="0" t="0" r="0" b="2540"/>
                  <wp:docPr id="2078231552" name="Kép 2078231552" descr="A képen szöveg látható&#10;&#10;Automatikusan generált leír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ép 11" descr="A képen szöveg látható&#10;&#10;Automatikusan generált leírás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5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51D463C2" w14:textId="77777777" w:rsidR="00C210DD" w:rsidRPr="006C4A36" w:rsidRDefault="00C210DD" w:rsidP="00FD680C">
            <w:pPr>
              <w:tabs>
                <w:tab w:val="right" w:pos="7559"/>
              </w:tabs>
              <w:spacing w:befor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 w:val="16"/>
                  <w:szCs w:val="16"/>
                </w:rPr>
                <w:alias w:val="Kar neve"/>
                <w:tag w:val="Kar neve"/>
                <w:id w:val="1045951693"/>
                <w:placeholder>
                  <w:docPart w:val="93A73617F4A74B63A1C8288DC85471F9"/>
                </w:placeholder>
                <w:showingPlcHdr/>
                <w:dropDownList>
                  <w:listItem w:value="Jelöljön ki egy elemet!"/>
                  <w:listItem w:displayText="Alba Regia Kar" w:value="Alba Regia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EndPr/>
              <w:sdtContent>
                <w:r>
                  <w:rPr>
                    <w:rStyle w:val="Helyrzszveg"/>
                    <w:i/>
                    <w:iCs/>
                    <w:sz w:val="20"/>
                    <w:szCs w:val="18"/>
                  </w:rPr>
                  <w:t>Kérem, válasszon!</w:t>
                </w:r>
              </w:sdtContent>
            </w:sdt>
          </w:p>
        </w:tc>
      </w:tr>
      <w:tr w:rsidR="00C210DD" w:rsidRPr="00874836" w14:paraId="4333A833" w14:textId="77777777" w:rsidTr="00FD680C">
        <w:trPr>
          <w:trHeight w:val="851"/>
          <w:jc w:val="center"/>
        </w:trPr>
        <w:tc>
          <w:tcPr>
            <w:tcW w:w="907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1EB28F64" w14:textId="77777777" w:rsidR="00C210DD" w:rsidRPr="004A5F6D" w:rsidRDefault="00C210DD" w:rsidP="00FD680C">
            <w:pPr>
              <w:spacing w:before="0"/>
              <w:jc w:val="center"/>
              <w:rPr>
                <w:b/>
                <w:bCs/>
                <w:caps/>
                <w:spacing w:val="20"/>
                <w:sz w:val="22"/>
              </w:rPr>
            </w:pPr>
            <w:r>
              <w:rPr>
                <w:b/>
                <w:bCs/>
                <w:caps/>
                <w:spacing w:val="20"/>
                <w:sz w:val="22"/>
              </w:rPr>
              <w:t>Titoktartási melléklet</w:t>
            </w:r>
          </w:p>
        </w:tc>
      </w:tr>
      <w:tr w:rsidR="00C210DD" w:rsidRPr="00E22D54" w14:paraId="3A113EBF" w14:textId="77777777" w:rsidTr="00FD680C">
        <w:trPr>
          <w:trHeight w:val="851"/>
          <w:jc w:val="center"/>
        </w:trPr>
        <w:tc>
          <w:tcPr>
            <w:tcW w:w="9076" w:type="dxa"/>
            <w:gridSpan w:val="4"/>
            <w:tcBorders>
              <w:top w:val="nil"/>
              <w:bottom w:val="nil"/>
            </w:tcBorders>
            <w:vAlign w:val="center"/>
          </w:tcPr>
          <w:p w14:paraId="2FC88133" w14:textId="77777777" w:rsidR="00C210DD" w:rsidRPr="004B6DE3" w:rsidRDefault="00C210DD" w:rsidP="00FD680C">
            <w:pPr>
              <w:spacing w:before="0" w:line="300" w:lineRule="exact"/>
              <w:rPr>
                <w:sz w:val="22"/>
              </w:rPr>
            </w:pPr>
            <w:r w:rsidRPr="00C402CC">
              <w:rPr>
                <w:sz w:val="22"/>
              </w:rPr>
              <w:t xml:space="preserve">A zárt védési eljárásban résztvevő </w:t>
            </w:r>
            <w:r>
              <w:rPr>
                <w:sz w:val="22"/>
              </w:rPr>
              <w:t>záróvizsga-</w:t>
            </w:r>
            <w:r w:rsidRPr="00C402CC">
              <w:rPr>
                <w:sz w:val="22"/>
              </w:rPr>
              <w:t>bizottság tagjaként aláírásommal kötelezettséget vállalok, hogy</w:t>
            </w:r>
            <w:r>
              <w:rPr>
                <w:sz w:val="22"/>
              </w:rPr>
              <w:t xml:space="preserve"> a(z)</w:t>
            </w:r>
          </w:p>
        </w:tc>
      </w:tr>
      <w:tr w:rsidR="00C210DD" w:rsidRPr="00E22D54" w14:paraId="631BA3C5" w14:textId="77777777" w:rsidTr="00FD680C">
        <w:trPr>
          <w:trHeight w:val="3686"/>
          <w:jc w:val="center"/>
        </w:trPr>
        <w:tc>
          <w:tcPr>
            <w:tcW w:w="9076" w:type="dxa"/>
            <w:gridSpan w:val="4"/>
            <w:tcBorders>
              <w:top w:val="nil"/>
              <w:bottom w:val="nil"/>
            </w:tcBorders>
            <w:vAlign w:val="center"/>
          </w:tcPr>
          <w:p w14:paraId="42A0E839" w14:textId="77777777" w:rsidR="00C210DD" w:rsidRPr="00920C78" w:rsidRDefault="00C210DD" w:rsidP="00FD680C">
            <w:pPr>
              <w:spacing w:before="0" w:line="360" w:lineRule="auto"/>
              <w:jc w:val="center"/>
              <w:rPr>
                <w:i/>
                <w:iCs/>
                <w:sz w:val="16"/>
                <w:szCs w:val="16"/>
              </w:rPr>
            </w:pPr>
            <w:r w:rsidRPr="00920C78">
              <w:rPr>
                <w:sz w:val="22"/>
              </w:rPr>
              <w:t xml:space="preserve">……………… </w:t>
            </w:r>
            <w:r w:rsidRPr="00920C78">
              <w:rPr>
                <w:i/>
                <w:iCs/>
                <w:sz w:val="16"/>
                <w:szCs w:val="16"/>
              </w:rPr>
              <w:t>(hallgató neve)</w:t>
            </w:r>
          </w:p>
          <w:p w14:paraId="31F9AD72" w14:textId="77777777" w:rsidR="00C210DD" w:rsidRPr="00920C78" w:rsidRDefault="00C210DD" w:rsidP="00FD680C">
            <w:pPr>
              <w:spacing w:before="0" w:line="360" w:lineRule="auto"/>
              <w:jc w:val="center"/>
              <w:rPr>
                <w:rFonts w:cs="Arial"/>
                <w:sz w:val="22"/>
              </w:rPr>
            </w:pPr>
            <w:r w:rsidRPr="00920C78">
              <w:rPr>
                <w:sz w:val="22"/>
              </w:rPr>
              <w:t xml:space="preserve">az Óbudai Egyetem </w:t>
            </w:r>
            <w:sdt>
              <w:sdtPr>
                <w:rPr>
                  <w:rFonts w:cs="Arial"/>
                  <w:sz w:val="22"/>
                </w:rPr>
                <w:alias w:val="Kar neve"/>
                <w:tag w:val="Kar neve"/>
                <w:id w:val="-576894652"/>
                <w:placeholder>
                  <w:docPart w:val="AB565EDB3D674185A778B271BAED5274"/>
                </w:placeholder>
                <w:showingPlcHdr/>
                <w:dropDownList>
                  <w:listItem w:value="Jelöljön ki egy elemet!"/>
                  <w:listItem w:displayText="Alba Regia Kar" w:value="Alba Regia Kar"/>
                  <w:listItem w:displayText="Bánki Donát Gépész és Biztonságtechnikai Mérnöki Kar" w:value="Bánki Donát Gépész és Biztonságtechnikai Mérnöki Kar"/>
                  <w:listItem w:displayText="Kandó Kálmán Villamosmérnöki Kar" w:value="Kandó Kálmán Villamosmérnöki Kar"/>
                  <w:listItem w:displayText="Keleti Károly Gazdasági Kar" w:value="Keleti Károly Gazdasági Kar"/>
                  <w:listItem w:displayText="Neumann János Informatikai Kar" w:value="Neumann János Informatikai Kar"/>
                  <w:listItem w:displayText="Rejtő Sándor Könnyűipari és Környezetmérnöki Kar" w:value="Rejtő Sándor Könnyűipari és Környezetmérnöki Kar"/>
                  <w:listItem w:displayText="Ybl Miklós Építéstudományi Kar" w:value="Ybl Miklós Építéstudományi Kar"/>
                </w:dropDownList>
              </w:sdtPr>
              <w:sdtEndPr/>
              <w:sdtContent>
                <w:r w:rsidRPr="00E2594E">
                  <w:rPr>
                    <w:rStyle w:val="Helyrzszveg"/>
                    <w:i/>
                    <w:iCs/>
                    <w:sz w:val="22"/>
                    <w:szCs w:val="18"/>
                  </w:rPr>
                  <w:t>Kérem, válasszon!</w:t>
                </w:r>
              </w:sdtContent>
            </w:sdt>
          </w:p>
          <w:p w14:paraId="527FC6FA" w14:textId="77777777" w:rsidR="00C210DD" w:rsidRPr="00920C78" w:rsidRDefault="004E7B3C" w:rsidP="00FD680C">
            <w:pPr>
              <w:spacing w:before="0" w:line="360" w:lineRule="auto"/>
              <w:jc w:val="center"/>
              <w:rPr>
                <w:sz w:val="22"/>
              </w:rPr>
            </w:pPr>
            <w:sdt>
              <w:sdtPr>
                <w:rPr>
                  <w:rFonts w:cs="Arial"/>
                  <w:sz w:val="22"/>
                </w:rPr>
                <w:alias w:val="Szak neve"/>
                <w:tag w:val="Szak neve"/>
                <w:id w:val="37953607"/>
                <w:placeholder>
                  <w:docPart w:val="39219DAF05634D2D936D843A33414DBE"/>
                </w:placeholder>
                <w:showingPlcHdr/>
              </w:sdtPr>
              <w:sdtEndPr/>
              <w:sdtContent>
                <w:r w:rsidR="00C210DD" w:rsidRPr="00920C78">
                  <w:rPr>
                    <w:rStyle w:val="Helyrzszveg"/>
                    <w:i/>
                    <w:iCs/>
                    <w:sz w:val="22"/>
                  </w:rPr>
                  <w:t>Kérem, adja meg a szakot!</w:t>
                </w:r>
              </w:sdtContent>
            </w:sdt>
            <w:r w:rsidR="00C210DD" w:rsidRPr="00920C78"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alias w:val="Képzési szint"/>
                <w:tag w:val="Képzési szint"/>
                <w:id w:val="-1750334587"/>
                <w:placeholder>
                  <w:docPart w:val="2CFF8DD2BC3D4E8989CBCA1C9171FCE9"/>
                </w:placeholder>
                <w:showingPlcHdr/>
                <w:dropDownList>
                  <w:listItem w:value="Jelöljön ki egy elemet."/>
                  <w:listItem w:displayText="felsőoktatási szakképzési" w:value="felsőoktatási szakképzési"/>
                  <w:listItem w:displayText="alapképzési" w:value="alapképzési"/>
                  <w:listItem w:displayText="osztatlan képzési" w:value="osztatlan képzési"/>
                  <w:listItem w:displayText="mesterképzési" w:value="mesterképzési"/>
                  <w:listItem w:displayText="szakirányú továbbképzési" w:value="szakirányú továbbképzési"/>
                </w:dropDownList>
              </w:sdtPr>
              <w:sdtEndPr/>
              <w:sdtContent>
                <w:r w:rsidR="00C210DD" w:rsidRPr="00E2594E">
                  <w:rPr>
                    <w:rStyle w:val="Helyrzszveg"/>
                    <w:i/>
                    <w:iCs/>
                    <w:sz w:val="22"/>
                    <w:szCs w:val="20"/>
                  </w:rPr>
                  <w:t>Kérem, válasszon!</w:t>
                </w:r>
              </w:sdtContent>
            </w:sdt>
            <w:r w:rsidR="00C210DD" w:rsidRPr="00920C78">
              <w:rPr>
                <w:sz w:val="22"/>
              </w:rPr>
              <w:t xml:space="preserve"> szak</w:t>
            </w:r>
          </w:p>
          <w:p w14:paraId="0B01597D" w14:textId="77777777" w:rsidR="00C210DD" w:rsidRDefault="00C210DD" w:rsidP="00FD680C">
            <w:pPr>
              <w:spacing w:before="0" w:line="360" w:lineRule="auto"/>
              <w:jc w:val="center"/>
              <w:rPr>
                <w:sz w:val="22"/>
              </w:rPr>
            </w:pPr>
            <w:r w:rsidRPr="00920C78">
              <w:rPr>
                <w:sz w:val="22"/>
              </w:rPr>
              <w:t>hallgatója által megírt</w:t>
            </w:r>
          </w:p>
          <w:p w14:paraId="4DD2BCC4" w14:textId="77777777" w:rsidR="00C210DD" w:rsidRDefault="00C210DD" w:rsidP="00FD680C">
            <w:pPr>
              <w:spacing w:before="0"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………………………… című</w:t>
            </w:r>
          </w:p>
          <w:p w14:paraId="28A0996D" w14:textId="77777777" w:rsidR="00C210DD" w:rsidRDefault="00C210DD" w:rsidP="00FD680C">
            <w:pPr>
              <w:spacing w:before="0" w:line="360" w:lineRule="auto"/>
              <w:jc w:val="center"/>
              <w:rPr>
                <w:sz w:val="22"/>
              </w:rPr>
            </w:pPr>
            <w:r w:rsidRPr="002D1A80">
              <w:rPr>
                <w:sz w:val="22"/>
              </w:rPr>
              <w:t>titkosított dolgozat</w:t>
            </w:r>
            <w:r>
              <w:rPr>
                <w:sz w:val="22"/>
              </w:rPr>
              <w:t xml:space="preserve"> tekintetében</w:t>
            </w:r>
          </w:p>
          <w:p w14:paraId="342AA57E" w14:textId="77777777" w:rsidR="00C210DD" w:rsidRPr="002A6BF9" w:rsidRDefault="00C210DD" w:rsidP="00FD680C">
            <w:pPr>
              <w:spacing w:before="0" w:line="360" w:lineRule="auto"/>
              <w:jc w:val="center"/>
              <w:rPr>
                <w:b/>
                <w:bCs/>
                <w:sz w:val="22"/>
              </w:rPr>
            </w:pPr>
            <w:r>
              <w:rPr>
                <w:sz w:val="22"/>
              </w:rPr>
              <w:t>– a</w:t>
            </w:r>
            <w:r w:rsidRPr="00C402CC">
              <w:rPr>
                <w:sz w:val="22"/>
              </w:rPr>
              <w:t xml:space="preserve"> zárt védési eljárás során </w:t>
            </w:r>
            <w:r>
              <w:rPr>
                <w:sz w:val="22"/>
              </w:rPr>
              <w:t xml:space="preserve">– </w:t>
            </w:r>
            <w:r w:rsidRPr="00C402CC">
              <w:rPr>
                <w:sz w:val="22"/>
              </w:rPr>
              <w:t>tudomásomra jutott tényeket, adatokat, információkat saját céljaimra nem használom fel, és semmilyen módon nem hozom azokat harmadik személy tudomására.</w:t>
            </w:r>
          </w:p>
        </w:tc>
      </w:tr>
      <w:tr w:rsidR="00C210DD" w:rsidRPr="00624EE9" w14:paraId="00CC4ABF" w14:textId="77777777" w:rsidTr="00FD680C">
        <w:trPr>
          <w:trHeight w:val="1701"/>
          <w:jc w:val="center"/>
        </w:trPr>
        <w:tc>
          <w:tcPr>
            <w:tcW w:w="9076" w:type="dxa"/>
            <w:gridSpan w:val="4"/>
            <w:tcBorders>
              <w:top w:val="nil"/>
              <w:bottom w:val="nil"/>
            </w:tcBorders>
            <w:vAlign w:val="center"/>
          </w:tcPr>
          <w:p w14:paraId="3666A3F8" w14:textId="77777777" w:rsidR="00C210DD" w:rsidRPr="002D1A80" w:rsidRDefault="00C210DD" w:rsidP="00FD680C">
            <w:pPr>
              <w:spacing w:before="60"/>
              <w:rPr>
                <w:sz w:val="22"/>
              </w:rPr>
            </w:pPr>
            <w:r w:rsidRPr="002D1A80">
              <w:rPr>
                <w:sz w:val="22"/>
              </w:rPr>
              <w:t xml:space="preserve">Tudomásul veszem, hogy a titoktartási kötelezettség a </w:t>
            </w:r>
            <w:r>
              <w:rPr>
                <w:sz w:val="22"/>
              </w:rPr>
              <w:t>Titoktartá</w:t>
            </w:r>
            <w:r w:rsidRPr="002D1A80">
              <w:rPr>
                <w:sz w:val="22"/>
              </w:rPr>
              <w:t>si megállapodásban megjelölt időtartam egésze alatt fennáll, feltéve, hogy a titkosítás feloldására hamarabb nem kerül sor.</w:t>
            </w:r>
          </w:p>
          <w:p w14:paraId="1AAD2E0C" w14:textId="77777777" w:rsidR="00C210DD" w:rsidRPr="001944A5" w:rsidRDefault="00C210DD" w:rsidP="00FD680C">
            <w:pPr>
              <w:spacing w:before="60"/>
              <w:rPr>
                <w:rFonts w:cs="Arial"/>
                <w:sz w:val="22"/>
              </w:rPr>
            </w:pPr>
            <w:r w:rsidRPr="002D1A80">
              <w:rPr>
                <w:sz w:val="22"/>
              </w:rPr>
              <w:t>Tudomásul veszem, hogy a titoktartási kötelezettség megszegése esetén az üzleti titok védelméről szóló 2018. évi LIV. törvényben meghatározott jogkövetkezmények alkalmazhatóak velem szemben</w:t>
            </w:r>
          </w:p>
        </w:tc>
      </w:tr>
      <w:tr w:rsidR="00C210DD" w:rsidRPr="00E24736" w14:paraId="41513765" w14:textId="77777777" w:rsidTr="00FD680C">
        <w:trPr>
          <w:trHeight w:val="851"/>
          <w:jc w:val="center"/>
        </w:trPr>
        <w:tc>
          <w:tcPr>
            <w:tcW w:w="9076" w:type="dxa"/>
            <w:gridSpan w:val="4"/>
            <w:tcBorders>
              <w:top w:val="nil"/>
              <w:bottom w:val="nil"/>
            </w:tcBorders>
            <w:vAlign w:val="center"/>
          </w:tcPr>
          <w:p w14:paraId="385C2055" w14:textId="77777777" w:rsidR="00C210DD" w:rsidRPr="004B6DE3" w:rsidRDefault="00C210DD" w:rsidP="00FD680C">
            <w:pPr>
              <w:spacing w:befor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Kelt: </w:t>
            </w:r>
            <w:r w:rsidRPr="004B6DE3">
              <w:rPr>
                <w:sz w:val="22"/>
              </w:rPr>
              <w:t xml:space="preserve">……… </w:t>
            </w:r>
            <w:r w:rsidRPr="004B6DE3">
              <w:rPr>
                <w:i/>
                <w:iCs/>
                <w:sz w:val="16"/>
                <w:szCs w:val="16"/>
              </w:rPr>
              <w:t>(hely)</w:t>
            </w:r>
            <w:r w:rsidRPr="004B6DE3">
              <w:rPr>
                <w:sz w:val="22"/>
              </w:rPr>
              <w:t xml:space="preserve">, ……… </w:t>
            </w:r>
            <w:r w:rsidRPr="004B6DE3">
              <w:rPr>
                <w:i/>
                <w:iCs/>
                <w:sz w:val="16"/>
                <w:szCs w:val="16"/>
              </w:rPr>
              <w:t>(dátum)</w:t>
            </w:r>
          </w:p>
        </w:tc>
      </w:tr>
      <w:tr w:rsidR="00C210DD" w:rsidRPr="00624EE9" w14:paraId="6483CEF6" w14:textId="77777777" w:rsidTr="00FD680C">
        <w:trPr>
          <w:trHeight w:val="284"/>
          <w:jc w:val="center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6ECD0" w14:textId="77777777" w:rsidR="00C210DD" w:rsidRPr="003D466D" w:rsidRDefault="00C210DD" w:rsidP="00FD680C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Név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7E092" w14:textId="77777777" w:rsidR="00C210DD" w:rsidRPr="003D466D" w:rsidRDefault="00C210DD" w:rsidP="00FD680C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Munkahely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F284A" w14:textId="77777777" w:rsidR="00C210DD" w:rsidRPr="003D466D" w:rsidRDefault="00C210DD" w:rsidP="00FD680C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Beosztás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E98443" w14:textId="77777777" w:rsidR="00C210DD" w:rsidRPr="003D466D" w:rsidRDefault="00C210DD" w:rsidP="00FD680C">
            <w:pPr>
              <w:spacing w:before="0"/>
              <w:jc w:val="center"/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</w:pPr>
            <w:r>
              <w:rPr>
                <w:rFonts w:cs="Arial"/>
                <w:b/>
                <w:bCs/>
                <w:i/>
                <w:iCs/>
                <w:smallCaps/>
                <w:sz w:val="18"/>
                <w:szCs w:val="18"/>
              </w:rPr>
              <w:t>Aláírás</w:t>
            </w:r>
          </w:p>
        </w:tc>
      </w:tr>
      <w:tr w:rsidR="00C210DD" w:rsidRPr="00624EE9" w14:paraId="124EBA1A" w14:textId="77777777" w:rsidTr="00FD680C">
        <w:trPr>
          <w:trHeight w:val="425"/>
          <w:jc w:val="center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79E4B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05E70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3DB90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AD3DD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10DD" w:rsidRPr="00624EE9" w14:paraId="07BC871A" w14:textId="77777777" w:rsidTr="00FD680C">
        <w:trPr>
          <w:trHeight w:val="425"/>
          <w:jc w:val="center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631D0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1E582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E8A43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B049A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10DD" w:rsidRPr="00624EE9" w14:paraId="3BBF16DD" w14:textId="77777777" w:rsidTr="00FD680C">
        <w:trPr>
          <w:trHeight w:val="425"/>
          <w:jc w:val="center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7AD5C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2961C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59B66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748C3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10DD" w:rsidRPr="00624EE9" w14:paraId="7DD022CF" w14:textId="77777777" w:rsidTr="00FD680C">
        <w:trPr>
          <w:trHeight w:val="425"/>
          <w:jc w:val="center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CF4B4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45DC1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D9014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D165F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10DD" w:rsidRPr="00624EE9" w14:paraId="6D81A578" w14:textId="77777777" w:rsidTr="00FD680C">
        <w:trPr>
          <w:trHeight w:val="425"/>
          <w:jc w:val="center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45969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6CE83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DD485D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DEA48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C210DD" w:rsidRPr="00624EE9" w14:paraId="0F1C6204" w14:textId="77777777" w:rsidTr="00FD680C">
        <w:trPr>
          <w:trHeight w:val="425"/>
          <w:jc w:val="center"/>
        </w:trPr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5DA37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13FEE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E6007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6F331" w14:textId="77777777" w:rsidR="00C210DD" w:rsidRPr="0087512A" w:rsidRDefault="00C210DD" w:rsidP="00FD680C">
            <w:pPr>
              <w:spacing w:befor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427D65E2" w14:textId="77777777" w:rsidR="0043671E" w:rsidRDefault="0043671E"/>
    <w:sectPr w:rsidR="00436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0DD"/>
    <w:rsid w:val="00166713"/>
    <w:rsid w:val="0043671E"/>
    <w:rsid w:val="00446D1B"/>
    <w:rsid w:val="004E7B3C"/>
    <w:rsid w:val="00892F07"/>
    <w:rsid w:val="009B72B5"/>
    <w:rsid w:val="00C210DD"/>
    <w:rsid w:val="00CD3474"/>
    <w:rsid w:val="00F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B251F"/>
  <w15:chartTrackingRefBased/>
  <w15:docId w15:val="{C47B3017-A2B3-4401-9F75-6F7EE4A9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10DD"/>
    <w:pPr>
      <w:spacing w:before="120" w:after="0" w:line="240" w:lineRule="auto"/>
      <w:jc w:val="both"/>
    </w:pPr>
    <w:rPr>
      <w:rFonts w:ascii="Arial" w:hAnsi="Arial" w:cstheme="minorHAnsi"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C210DD"/>
    <w:pPr>
      <w:spacing w:before="480" w:after="240"/>
      <w:jc w:val="center"/>
      <w:outlineLvl w:val="2"/>
    </w:pPr>
    <w:rPr>
      <w:rFonts w:eastAsiaTheme="majorEastAsia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210DD"/>
    <w:rPr>
      <w:rFonts w:ascii="Arial" w:eastAsiaTheme="majorEastAsia" w:hAnsi="Arial" w:cstheme="majorBidi"/>
      <w:b/>
      <w:sz w:val="24"/>
      <w:szCs w:val="24"/>
    </w:rPr>
  </w:style>
  <w:style w:type="character" w:styleId="Helyrzszveg">
    <w:name w:val="Placeholder Text"/>
    <w:basedOn w:val="Bekezdsalapbettpusa"/>
    <w:uiPriority w:val="99"/>
    <w:semiHidden/>
    <w:rsid w:val="00C210DD"/>
    <w:rPr>
      <w:color w:val="808080"/>
    </w:rPr>
  </w:style>
  <w:style w:type="table" w:styleId="Rcsostblzat">
    <w:name w:val="Table Grid"/>
    <w:basedOn w:val="Normltblzat"/>
    <w:uiPriority w:val="59"/>
    <w:rsid w:val="00C21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A73617F4A74B63A1C8288DC85471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0C442FD-AD3C-467B-BEBD-B08CC7B18113}"/>
      </w:docPartPr>
      <w:docPartBody>
        <w:p w:rsidR="002C45B0" w:rsidRDefault="002C45B0" w:rsidP="002C45B0">
          <w:pPr>
            <w:pStyle w:val="93A73617F4A74B63A1C8288DC85471F9"/>
          </w:pPr>
          <w:r>
            <w:rPr>
              <w:rStyle w:val="Helyrzszveg"/>
              <w:i/>
              <w:iCs/>
              <w:sz w:val="20"/>
              <w:szCs w:val="18"/>
            </w:rPr>
            <w:t>Kérem, válasszon!</w:t>
          </w:r>
        </w:p>
      </w:docPartBody>
    </w:docPart>
    <w:docPart>
      <w:docPartPr>
        <w:name w:val="AB565EDB3D674185A778B271BAED52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BE0D29D-2884-4897-9B92-3EF20F1D0251}"/>
      </w:docPartPr>
      <w:docPartBody>
        <w:p w:rsidR="002C45B0" w:rsidRDefault="002C45B0" w:rsidP="002C45B0">
          <w:pPr>
            <w:pStyle w:val="AB565EDB3D674185A778B271BAED5274"/>
          </w:pPr>
          <w:r w:rsidRPr="00E2594E">
            <w:rPr>
              <w:rStyle w:val="Helyrzszveg"/>
              <w:i/>
              <w:iCs/>
              <w:szCs w:val="18"/>
            </w:rPr>
            <w:t>Kérem, válasszon!</w:t>
          </w:r>
        </w:p>
      </w:docPartBody>
    </w:docPart>
    <w:docPart>
      <w:docPartPr>
        <w:name w:val="39219DAF05634D2D936D843A33414DB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CA49415-4B96-4583-AD44-92499643F5DB}"/>
      </w:docPartPr>
      <w:docPartBody>
        <w:p w:rsidR="002C45B0" w:rsidRDefault="002C45B0" w:rsidP="002C45B0">
          <w:pPr>
            <w:pStyle w:val="39219DAF05634D2D936D843A33414DBE"/>
          </w:pPr>
          <w:r w:rsidRPr="000B5E4F">
            <w:rPr>
              <w:rStyle w:val="Helyrzszveg"/>
              <w:i/>
              <w:iCs/>
            </w:rPr>
            <w:t>Kérem, adja meg a szakot!</w:t>
          </w:r>
        </w:p>
      </w:docPartBody>
    </w:docPart>
    <w:docPart>
      <w:docPartPr>
        <w:name w:val="2CFF8DD2BC3D4E8989CBCA1C9171FCE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3C6922-8235-4EF8-8EFD-87A875D7652F}"/>
      </w:docPartPr>
      <w:docPartBody>
        <w:p w:rsidR="002C45B0" w:rsidRDefault="002C45B0" w:rsidP="002C45B0">
          <w:pPr>
            <w:pStyle w:val="2CFF8DD2BC3D4E8989CBCA1C9171FCE9"/>
          </w:pPr>
          <w:r w:rsidRPr="00E2594E">
            <w:rPr>
              <w:rStyle w:val="Helyrzszveg"/>
              <w:i/>
              <w:iCs/>
              <w:szCs w:val="20"/>
            </w:rPr>
            <w:t>Kérem, válasszon!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B0"/>
    <w:rsid w:val="00166713"/>
    <w:rsid w:val="002C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u-HU" w:eastAsia="hu-H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C45B0"/>
    <w:rPr>
      <w:color w:val="808080"/>
    </w:rPr>
  </w:style>
  <w:style w:type="paragraph" w:customStyle="1" w:styleId="93A73617F4A74B63A1C8288DC85471F9">
    <w:name w:val="93A73617F4A74B63A1C8288DC85471F9"/>
    <w:rsid w:val="002C45B0"/>
  </w:style>
  <w:style w:type="paragraph" w:customStyle="1" w:styleId="AB565EDB3D674185A778B271BAED5274">
    <w:name w:val="AB565EDB3D674185A778B271BAED5274"/>
    <w:rsid w:val="002C45B0"/>
  </w:style>
  <w:style w:type="paragraph" w:customStyle="1" w:styleId="39219DAF05634D2D936D843A33414DBE">
    <w:name w:val="39219DAF05634D2D936D843A33414DBE"/>
    <w:rsid w:val="002C45B0"/>
  </w:style>
  <w:style w:type="paragraph" w:customStyle="1" w:styleId="2CFF8DD2BC3D4E8989CBCA1C9171FCE9">
    <w:name w:val="2CFF8DD2BC3D4E8989CBCA1C9171FCE9"/>
    <w:rsid w:val="002C45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914</Characters>
  <Application>Microsoft Office Word</Application>
  <DocSecurity>0</DocSecurity>
  <Lines>76</Lines>
  <Paragraphs>30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Módné Takács Judit</dc:creator>
  <cp:keywords/>
  <dc:description/>
  <cp:lastModifiedBy>Módné Takács Judit</cp:lastModifiedBy>
  <cp:revision>2</cp:revision>
  <dcterms:created xsi:type="dcterms:W3CDTF">2023-10-10T08:08:00Z</dcterms:created>
  <dcterms:modified xsi:type="dcterms:W3CDTF">2024-09-27T11:21:00Z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e95a361f-fc74-4a71-b8f8-9c6608cb63d2</vt:lpwstr>
  </property>
</Properties>
</file>